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b/>
          <w:color w:val="000000"/>
          <w:sz w:val="20"/>
          <w:szCs w:val="20"/>
          <w:lang w:eastAsia="hr-HR"/>
        </w:rPr>
        <w:t xml:space="preserve">TINNIAT TINTINNABULUM!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Jingle Bells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Version 1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Nives, glacies, nox puertia!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Risus decet nunc, decent carmina!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Laetos iuvat nos ire per agros!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Traha fert velociter, cachinemus nos!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Tinniat, tinniat, tintinnabulum!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Labimur in glacie post equum curtum!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Tinniat, tinniat, tintinnabulum!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Labimur in glacie post equum curtum!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Version 2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(Translated by Charles Mierow)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Nives, glacies, nos, pueritia!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Risus decet, nunc decent carmina!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Laetos iuvat nos ire per agros!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Traha fert velociter, et cachinemus nos!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CHORUS: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Tinniat, tinniat tintinnabulum1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Labimur in glacie post mulum curtum!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 xml:space="preserve"> Tinniat, tinniat tintinnabulum!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Me nuper miserum temptavit lunae lux!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Mox assidebat mihi puella facti dux!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Vecti subito in nivis cumulos --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Caballus est perterritus et tunc eversi nos!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CHORUS.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Solum scintillat, nive candidum,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Repetatur nunc concentus carminum!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Canities absit morosa omnibus!</w:t>
      </w:r>
    </w:p>
    <w:p w:rsidR="00892835" w:rsidRPr="00892835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lastRenderedPageBreak/>
        <w:t>Puellulas cum pueris delectat hic cursus.</w:t>
      </w:r>
    </w:p>
    <w:p w:rsidR="00892835" w:rsidRPr="00495496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  <w:r w:rsidRPr="00892835">
        <w:rPr>
          <w:rFonts w:eastAsia="Times New Roman" w:cs="Courier New"/>
          <w:color w:val="000000"/>
          <w:sz w:val="20"/>
          <w:szCs w:val="20"/>
          <w:lang w:eastAsia="hr-HR"/>
        </w:rPr>
        <w:t>CHORUS.</w:t>
      </w:r>
    </w:p>
    <w:p w:rsidR="00892835" w:rsidRPr="00495496" w:rsidRDefault="00892835" w:rsidP="0089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0"/>
          <w:szCs w:val="20"/>
          <w:lang w:eastAsia="hr-HR"/>
        </w:rPr>
      </w:pPr>
    </w:p>
    <w:p w:rsidR="00892835" w:rsidRPr="00495496" w:rsidRDefault="00892835" w:rsidP="00892835">
      <w:pPr>
        <w:pStyle w:val="HTMLPreformatted"/>
        <w:rPr>
          <w:rFonts w:asciiTheme="minorHAnsi" w:hAnsiTheme="minorHAnsi"/>
          <w:b/>
          <w:color w:val="000000"/>
        </w:rPr>
      </w:pPr>
      <w:r w:rsidRPr="00495496">
        <w:rPr>
          <w:rFonts w:asciiTheme="minorHAnsi" w:hAnsiTheme="minorHAnsi"/>
          <w:b/>
          <w:color w:val="000000"/>
        </w:rPr>
        <w:t xml:space="preserve">ADESTE FIDELES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(CANTICA NATALICIA)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(Latin Words by J. Reading, 1692)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Adeste, fideles, laeti triumphantes: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Venite, venite in Bethlehem: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Natum videte Regem angelorum.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CHORUS: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Venite adoremus.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Venite adoremus.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Venite adoremus Dominum.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Deum de Deo, lumen de lumine,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Gestant puellae viscera.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Deum verum, Genitum non factum.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CHORUS.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Cantet nunc "Io" Chorus angelorum,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Cantet nunc aula coelestium.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"Gloria, gloria in excelsis Deo!"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CHORUS.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Ergo qui natus die hodierna,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Iesu, tibi sit gloria,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Patris aeterni Verbum caro factum,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CHORUS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En grege relicto, humiles ad cunas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Vocati pastores approperant: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Et nos ovanti gradu festinemus: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CHORUS.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Aeterni Parentis splendorem aeternum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Velatum sub carne videbimus: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Deum infantem, pannis involutum,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CHORUS.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Pro nobis egenum et faeno cubantem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Piis foveamus amplexibus: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Sic nos amantem quis non redamaret?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lastRenderedPageBreak/>
        <w:t>CHORUS.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Stella duce, Magi Christum adorantes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Aurum, tus et myrrham dant munera.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Iesu infanti corda praebeamus;</w:t>
      </w:r>
    </w:p>
    <w:p w:rsidR="00ED2FE7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CHORUS.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</w:p>
    <w:p w:rsidR="00892835" w:rsidRPr="00495496" w:rsidRDefault="00892835" w:rsidP="00892835">
      <w:pPr>
        <w:pStyle w:val="HTMLPreformatted"/>
        <w:rPr>
          <w:rFonts w:asciiTheme="minorHAnsi" w:hAnsiTheme="minorHAnsi"/>
          <w:b/>
          <w:color w:val="000000"/>
        </w:rPr>
      </w:pPr>
      <w:r w:rsidRPr="00495496">
        <w:rPr>
          <w:rFonts w:asciiTheme="minorHAnsi" w:hAnsiTheme="minorHAnsi"/>
          <w:b/>
          <w:color w:val="000000"/>
        </w:rPr>
        <w:t xml:space="preserve">PROCUL IN PRAESAEPI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Away in a Manger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(Translated by Robert J.M. Lindsay)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Procul in praesaepi et sine lecto,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En, parvulus Iesus dormit in faeno;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Stellaeque micantes despectant eum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Tranquillo in somno, nostrum Dominum.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Dum mugiunt boves, expergiscitur;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Nec tamen ex illo auditur murmur.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Amo te, mi Iesu!  De caelo specta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Et usque ad lucem, precor, mi adsta.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Es, Domine, mecum, te rogo; mane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Me iuxta aeterno, et dilige me.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Pueruli omnes in cura tua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Fac uti fruantur aeterna vita.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</w:p>
    <w:p w:rsidR="00892835" w:rsidRPr="00495496" w:rsidRDefault="00892835" w:rsidP="00892835">
      <w:pPr>
        <w:pStyle w:val="HTMLPreformatted"/>
        <w:rPr>
          <w:rFonts w:asciiTheme="minorHAnsi" w:hAnsiTheme="minorHAnsi"/>
          <w:b/>
          <w:color w:val="000000"/>
        </w:rPr>
      </w:pPr>
      <w:r w:rsidRPr="00495496">
        <w:rPr>
          <w:rFonts w:asciiTheme="minorHAnsi" w:hAnsiTheme="minorHAnsi"/>
          <w:b/>
          <w:color w:val="000000"/>
        </w:rPr>
        <w:t xml:space="preserve">TRANQUILLA NOX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>Silent Night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Translated by Robert J.M. Lindsay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Tranquilla nox!  Sancta nox!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Dormit mundus; nulla vox 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Iam auditur; in stabulo  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Maria et Ioseph cum puero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Qui dormit placide.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Qui dormit placide.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                        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lastRenderedPageBreak/>
        <w:t xml:space="preserve">Tranqilla nox!  Sancta nox!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Ad pastores iam venit velox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Illud verbum ex angelis--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"Alleluia, nunc adis,    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Christe, Redemptor tu!  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Christe, Redemptor tu!"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                        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Tranquilla nox!  Sancta nox!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Fili Dei, quanta mox     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Caritas lucet ex ore tuo:  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Gratiae tempus adest mundo,            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Cum natus sis, Domine!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Cum natus sis, Domine!</w:t>
      </w:r>
    </w:p>
    <w:p w:rsidR="00432AF3" w:rsidRPr="00495496" w:rsidRDefault="00432AF3" w:rsidP="00892835">
      <w:pPr>
        <w:pStyle w:val="HTMLPreformatted"/>
        <w:rPr>
          <w:rFonts w:asciiTheme="minorHAnsi" w:hAnsiTheme="minorHAnsi"/>
          <w:color w:val="000000"/>
        </w:rPr>
      </w:pPr>
    </w:p>
    <w:p w:rsidR="00432AF3" w:rsidRPr="00495496" w:rsidRDefault="00432AF3" w:rsidP="00432AF3">
      <w:pPr>
        <w:pStyle w:val="HTMLPreformatted"/>
        <w:rPr>
          <w:rFonts w:asciiTheme="minorHAnsi" w:hAnsiTheme="minorHAnsi"/>
          <w:b/>
          <w:color w:val="000000"/>
        </w:rPr>
      </w:pPr>
      <w:r w:rsidRPr="00495496">
        <w:rPr>
          <w:rFonts w:asciiTheme="minorHAnsi" w:hAnsiTheme="minorHAnsi"/>
          <w:b/>
          <w:color w:val="000000"/>
        </w:rPr>
        <w:t xml:space="preserve">RUDOLPHUS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Rudolph, the Red-Nosed Reindeer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Reno erat Rudolphus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Nasum rubrum habebat;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Si quando hunc videbas,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Hunc candere tu dicas.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Omnes renores alii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Semper hunc deridebant;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Cum misero Rudolpho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In ludis non ludebant.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Santus Nicholas dixit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Nocte nebulae,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"Rudolphe, naso claro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Nonne carum tu duces?"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Tum renores clambant,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"Rudolphe, delectus es?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Cum naso rubro claro </w:t>
      </w:r>
    </w:p>
    <w:p w:rsidR="00432AF3" w:rsidRPr="00495496" w:rsidRDefault="00432AF3" w:rsidP="00432AF3">
      <w:pPr>
        <w:pStyle w:val="HTMLPreformatted"/>
        <w:rPr>
          <w:rFonts w:asciiTheme="minorHAnsi" w:hAnsiTheme="minorHAnsi"/>
          <w:color w:val="000000"/>
        </w:rPr>
      </w:pPr>
      <w:r w:rsidRPr="00495496">
        <w:rPr>
          <w:rFonts w:asciiTheme="minorHAnsi" w:hAnsiTheme="minorHAnsi"/>
          <w:color w:val="000000"/>
        </w:rPr>
        <w:t xml:space="preserve">Historia descendes!" </w:t>
      </w:r>
    </w:p>
    <w:p w:rsidR="00892835" w:rsidRPr="00495496" w:rsidRDefault="00892835" w:rsidP="00892835">
      <w:pPr>
        <w:pStyle w:val="HTMLPreformatted"/>
        <w:rPr>
          <w:rFonts w:asciiTheme="minorHAnsi" w:hAnsiTheme="minorHAnsi"/>
          <w:color w:val="000000"/>
        </w:rPr>
      </w:pPr>
    </w:p>
    <w:sectPr w:rsidR="00892835" w:rsidRPr="00495496" w:rsidSect="0089283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835"/>
    <w:rsid w:val="001E1523"/>
    <w:rsid w:val="00432AF3"/>
    <w:rsid w:val="00495496"/>
    <w:rsid w:val="0058725D"/>
    <w:rsid w:val="00892835"/>
    <w:rsid w:val="00CC6B48"/>
    <w:rsid w:val="00E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92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283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2018-12-20T15:04:00Z</cp:lastPrinted>
  <dcterms:created xsi:type="dcterms:W3CDTF">2018-12-20T14:44:00Z</dcterms:created>
  <dcterms:modified xsi:type="dcterms:W3CDTF">2018-12-20T15:05:00Z</dcterms:modified>
</cp:coreProperties>
</file>